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2" w:rsidRPr="00636D22" w:rsidRDefault="00636D22" w:rsidP="00636D22">
      <w:pPr>
        <w:tabs>
          <w:tab w:val="left" w:pos="284"/>
        </w:tabs>
        <w:ind w:left="-142"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636D22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Алгасовского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22">
        <w:rPr>
          <w:rFonts w:ascii="Times New Roman" w:hAnsi="Times New Roman" w:cs="Times New Roman"/>
          <w:b/>
          <w:sz w:val="28"/>
          <w:szCs w:val="28"/>
        </w:rPr>
        <w:t>филиала МБДОУ детского сада «Солнышко»</w:t>
      </w:r>
    </w:p>
    <w:p w:rsidR="003F6D35" w:rsidRPr="0050759A" w:rsidRDefault="0050759A" w:rsidP="0050759A">
      <w:pPr>
        <w:jc w:val="center"/>
        <w:rPr>
          <w:rFonts w:ascii="Times New Roman" w:hAnsi="Times New Roman" w:cs="Times New Roman"/>
        </w:rPr>
      </w:pPr>
      <w:r w:rsidRPr="0050759A">
        <w:rPr>
          <w:rFonts w:ascii="Times New Roman" w:hAnsi="Times New Roman" w:cs="Times New Roman"/>
          <w:sz w:val="24"/>
        </w:rPr>
        <w:t xml:space="preserve">Информация </w:t>
      </w:r>
      <w:r w:rsidRPr="0050759A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</w:t>
      </w:r>
    </w:p>
    <w:tbl>
      <w:tblPr>
        <w:tblStyle w:val="a3"/>
        <w:tblW w:w="13796" w:type="dxa"/>
        <w:jc w:val="center"/>
        <w:tblInd w:w="-318" w:type="dxa"/>
        <w:tblLook w:val="04A0"/>
      </w:tblPr>
      <w:tblGrid>
        <w:gridCol w:w="426"/>
        <w:gridCol w:w="1263"/>
        <w:gridCol w:w="1526"/>
        <w:gridCol w:w="1663"/>
        <w:gridCol w:w="1606"/>
        <w:gridCol w:w="2058"/>
        <w:gridCol w:w="3408"/>
        <w:gridCol w:w="890"/>
        <w:gridCol w:w="1612"/>
      </w:tblGrid>
      <w:tr w:rsidR="00DE6936" w:rsidRPr="0082203C" w:rsidTr="00DE6936">
        <w:trPr>
          <w:trHeight w:val="2029"/>
          <w:jc w:val="center"/>
        </w:trPr>
        <w:tc>
          <w:tcPr>
            <w:tcW w:w="396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5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0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458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409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ученая степень (при наличии);</w:t>
            </w:r>
          </w:p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2913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956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95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4" w:type="dxa"/>
          </w:tcPr>
          <w:p w:rsidR="0050759A" w:rsidRPr="0082203C" w:rsidRDefault="0050759A" w:rsidP="0050759A">
            <w:pPr>
              <w:jc w:val="center"/>
              <w:rPr>
                <w:rFonts w:ascii="Times New Roman" w:hAnsi="Times New Roman" w:cs="Times New Roman"/>
              </w:rPr>
            </w:pPr>
            <w:r w:rsidRPr="0082203C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DE6936" w:rsidRPr="005225C6" w:rsidTr="00DE6936">
        <w:trPr>
          <w:jc w:val="center"/>
        </w:trPr>
        <w:tc>
          <w:tcPr>
            <w:tcW w:w="396" w:type="dxa"/>
          </w:tcPr>
          <w:p w:rsidR="003970B0" w:rsidRDefault="003970B0" w:rsidP="00673EB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970B0" w:rsidRDefault="003970B0" w:rsidP="006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Надежда Ивановна</w:t>
            </w:r>
          </w:p>
        </w:tc>
        <w:tc>
          <w:tcPr>
            <w:tcW w:w="1340" w:type="dxa"/>
          </w:tcPr>
          <w:p w:rsidR="003970B0" w:rsidRDefault="003970B0" w:rsidP="006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</w:p>
        </w:tc>
        <w:tc>
          <w:tcPr>
            <w:tcW w:w="1458" w:type="dxa"/>
          </w:tcPr>
          <w:p w:rsidR="003970B0" w:rsidRPr="005225C6" w:rsidRDefault="003970B0" w:rsidP="0067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09" w:type="dxa"/>
          </w:tcPr>
          <w:p w:rsidR="003970B0" w:rsidRPr="00FD1FED" w:rsidRDefault="003970B0" w:rsidP="00C6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</w:t>
            </w:r>
            <w:r w:rsidR="00DE6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70B0" w:rsidRPr="00FD1FED" w:rsidRDefault="003970B0" w:rsidP="00C6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DE6936" w:rsidRDefault="003970B0" w:rsidP="00DE6936">
            <w:pPr>
              <w:pStyle w:val="western"/>
              <w:spacing w:after="0"/>
              <w:rPr>
                <w:sz w:val="24"/>
                <w:szCs w:val="24"/>
              </w:rPr>
            </w:pPr>
            <w:r w:rsidRPr="00FD1FED">
              <w:rPr>
                <w:sz w:val="24"/>
                <w:szCs w:val="24"/>
              </w:rPr>
              <w:t>Высшее   </w:t>
            </w:r>
            <w:r w:rsidR="00DE6936">
              <w:rPr>
                <w:sz w:val="24"/>
                <w:szCs w:val="24"/>
              </w:rPr>
              <w:t xml:space="preserve">                                    </w:t>
            </w:r>
          </w:p>
          <w:p w:rsidR="003970B0" w:rsidRPr="00FD1FED" w:rsidRDefault="003970B0" w:rsidP="00DE6936">
            <w:pPr>
              <w:pStyle w:val="western"/>
              <w:spacing w:after="0"/>
              <w:rPr>
                <w:sz w:val="24"/>
                <w:szCs w:val="24"/>
              </w:rPr>
            </w:pPr>
            <w:r w:rsidRPr="00FD1FED">
              <w:rPr>
                <w:sz w:val="24"/>
                <w:szCs w:val="24"/>
              </w:rPr>
              <w:t xml:space="preserve"> Мичуринский государственный педагогический институт, ф-т </w:t>
            </w:r>
            <w:r>
              <w:rPr>
                <w:sz w:val="24"/>
                <w:szCs w:val="24"/>
              </w:rPr>
              <w:t xml:space="preserve">дошкольной </w:t>
            </w:r>
            <w:r w:rsidRPr="00FD1FED">
              <w:rPr>
                <w:sz w:val="24"/>
                <w:szCs w:val="24"/>
              </w:rPr>
              <w:t>педагогик</w:t>
            </w:r>
            <w:r>
              <w:rPr>
                <w:sz w:val="24"/>
                <w:szCs w:val="24"/>
              </w:rPr>
              <w:t>и и психологии, 2010</w:t>
            </w:r>
          </w:p>
          <w:p w:rsidR="003970B0" w:rsidRPr="005225C6" w:rsidRDefault="003970B0" w:rsidP="0067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970B0" w:rsidRDefault="003970B0" w:rsidP="00673EB4">
            <w:pPr>
              <w:pStyle w:val="western"/>
              <w:rPr>
                <w:sz w:val="24"/>
                <w:szCs w:val="24"/>
              </w:rPr>
            </w:pPr>
            <w:r w:rsidRPr="0067199C">
              <w:rPr>
                <w:sz w:val="24"/>
                <w:szCs w:val="24"/>
              </w:rPr>
              <w:t>ТОГОАУ ДПО ИПКРО</w:t>
            </w:r>
            <w:r>
              <w:rPr>
                <w:sz w:val="24"/>
                <w:szCs w:val="24"/>
              </w:rPr>
              <w:t xml:space="preserve"> </w:t>
            </w:r>
            <w:r w:rsidRPr="003970B0">
              <w:rPr>
                <w:sz w:val="24"/>
                <w:szCs w:val="24"/>
              </w:rPr>
              <w:t>«Управление развитием образовательной организацией в условиях системных изменений» 2016 г.</w:t>
            </w:r>
          </w:p>
          <w:p w:rsidR="00DE6936" w:rsidRPr="00DE6936" w:rsidRDefault="00DE6936" w:rsidP="00673EB4">
            <w:pPr>
              <w:pStyle w:val="western"/>
              <w:rPr>
                <w:b/>
                <w:sz w:val="24"/>
                <w:szCs w:val="24"/>
              </w:rPr>
            </w:pPr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ФГБОУ </w:t>
            </w:r>
            <w:proofErr w:type="gramStart"/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«Тамбовский государственный университет им. Г.Р. Державина» по дополнительной профессиональной программе «Первая помощь» 2018 г.   </w:t>
            </w:r>
          </w:p>
          <w:p w:rsidR="003970B0" w:rsidRPr="0067199C" w:rsidRDefault="003970B0" w:rsidP="00673E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3970B0" w:rsidRDefault="00193294" w:rsidP="00DE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3970B0" w:rsidRDefault="00193294" w:rsidP="00DE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936" w:rsidRPr="005225C6" w:rsidTr="00DE6936">
        <w:trPr>
          <w:trHeight w:val="2258"/>
          <w:jc w:val="center"/>
        </w:trPr>
        <w:tc>
          <w:tcPr>
            <w:tcW w:w="396" w:type="dxa"/>
          </w:tcPr>
          <w:p w:rsidR="003970B0" w:rsidRPr="005225C6" w:rsidRDefault="003970B0" w:rsidP="00550DE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3970B0" w:rsidRPr="005225C6" w:rsidRDefault="003970B0" w:rsidP="0019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Сергеевна</w:t>
            </w:r>
          </w:p>
        </w:tc>
        <w:tc>
          <w:tcPr>
            <w:tcW w:w="1340" w:type="dxa"/>
          </w:tcPr>
          <w:p w:rsidR="003970B0" w:rsidRPr="005225C6" w:rsidRDefault="003970B0" w:rsidP="0055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8" w:type="dxa"/>
          </w:tcPr>
          <w:p w:rsidR="003970B0" w:rsidRPr="005225C6" w:rsidRDefault="003970B0" w:rsidP="00C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09" w:type="dxa"/>
          </w:tcPr>
          <w:p w:rsidR="00A721EC" w:rsidRPr="00FD1FED" w:rsidRDefault="00A721EC" w:rsidP="00A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E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17.11.2016</w:t>
            </w:r>
          </w:p>
          <w:p w:rsidR="003970B0" w:rsidRPr="00FD1FED" w:rsidRDefault="003970B0" w:rsidP="00C6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970B0" w:rsidRDefault="00A721EC" w:rsidP="00C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амбова</w:t>
            </w:r>
            <w:r w:rsidR="00F007C0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</w:p>
          <w:p w:rsidR="00DE6936" w:rsidRDefault="00DE6936" w:rsidP="00C261C2">
            <w:pPr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6936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Обучается заочно в </w:t>
            </w:r>
            <w:r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ТОГАПОУ «Педагогический </w:t>
            </w:r>
          </w:p>
          <w:p w:rsidR="00DE6936" w:rsidRDefault="00DE6936" w:rsidP="00C261C2">
            <w:pPr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колледж </w:t>
            </w:r>
            <w:proofErr w:type="gramStart"/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Тамбова» по</w:t>
            </w:r>
            <w:r w:rsidRPr="00DE6936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специальности</w:t>
            </w:r>
            <w:r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</w:t>
            </w:r>
          </w:p>
          <w:p w:rsidR="00DE6936" w:rsidRPr="00DE6936" w:rsidRDefault="00DE6936" w:rsidP="001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«Воспитатель дошкольного образования»- </w:t>
            </w:r>
            <w:r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        </w:t>
            </w:r>
            <w:r w:rsidR="00193294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E6936">
              <w:rPr>
                <w:rStyle w:val="a4"/>
                <w:rFonts w:ascii="Times New Roman" w:hAnsi="Times New Roman" w:cs="Times New Roman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курс</w:t>
            </w:r>
            <w:r w:rsidRPr="00DE6936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   </w:t>
            </w:r>
            <w:r w:rsidRPr="00DE6936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                </w:t>
            </w:r>
          </w:p>
        </w:tc>
        <w:tc>
          <w:tcPr>
            <w:tcW w:w="2956" w:type="dxa"/>
          </w:tcPr>
          <w:p w:rsidR="00DE6936" w:rsidRDefault="003970B0" w:rsidP="00DE6936">
            <w:pPr>
              <w:pStyle w:val="western"/>
              <w:rPr>
                <w:sz w:val="24"/>
                <w:szCs w:val="24"/>
              </w:rPr>
            </w:pPr>
            <w:r w:rsidRPr="0067199C">
              <w:rPr>
                <w:sz w:val="24"/>
                <w:szCs w:val="24"/>
              </w:rPr>
              <w:lastRenderedPageBreak/>
              <w:t>ТОГОАУ ДПО ИПКРО «Организация и содержание воспитательно-образовательного процесса в условиях реализации ФГОС дошкольного образования» 2015г</w:t>
            </w:r>
            <w:r w:rsidR="00DE6936">
              <w:rPr>
                <w:sz w:val="24"/>
                <w:szCs w:val="24"/>
              </w:rPr>
              <w:t xml:space="preserve">.    </w:t>
            </w:r>
          </w:p>
          <w:p w:rsidR="003970B0" w:rsidRPr="00DE6936" w:rsidRDefault="00DE6936" w:rsidP="00DE6936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ФГБОУ </w:t>
            </w:r>
            <w:proofErr w:type="gramStart"/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DE6936">
              <w:rPr>
                <w:rStyle w:val="a4"/>
                <w:b w:val="0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«Тамбовский государственный университет им. Г.Р. Державина» по дополнительной профессиональной программе «Первая помощь» 2018 г.   </w:t>
            </w:r>
          </w:p>
          <w:p w:rsidR="003970B0" w:rsidRPr="005225C6" w:rsidRDefault="003970B0" w:rsidP="0055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970B0" w:rsidRPr="005225C6" w:rsidRDefault="003970B0" w:rsidP="001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3970B0" w:rsidRPr="005225C6" w:rsidRDefault="003970B0" w:rsidP="0019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759A" w:rsidRDefault="0050759A"/>
    <w:sectPr w:rsidR="0050759A" w:rsidSect="003826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9A"/>
    <w:rsid w:val="000A1858"/>
    <w:rsid w:val="000C333C"/>
    <w:rsid w:val="00193294"/>
    <w:rsid w:val="001A5E0E"/>
    <w:rsid w:val="003826D7"/>
    <w:rsid w:val="003970B0"/>
    <w:rsid w:val="003F6D35"/>
    <w:rsid w:val="0050759A"/>
    <w:rsid w:val="0056708B"/>
    <w:rsid w:val="005D092B"/>
    <w:rsid w:val="00636D22"/>
    <w:rsid w:val="0067199C"/>
    <w:rsid w:val="0082203C"/>
    <w:rsid w:val="00A721EC"/>
    <w:rsid w:val="00B0524C"/>
    <w:rsid w:val="00BA3A53"/>
    <w:rsid w:val="00C001DB"/>
    <w:rsid w:val="00C73FAD"/>
    <w:rsid w:val="00D63F9B"/>
    <w:rsid w:val="00DE6936"/>
    <w:rsid w:val="00F007C0"/>
    <w:rsid w:val="00F40B77"/>
    <w:rsid w:val="00F6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3A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DE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DS_ALGASOVSKIY</cp:lastModifiedBy>
  <cp:revision>15</cp:revision>
  <dcterms:created xsi:type="dcterms:W3CDTF">2016-09-08T08:16:00Z</dcterms:created>
  <dcterms:modified xsi:type="dcterms:W3CDTF">2020-09-09T07:30:00Z</dcterms:modified>
</cp:coreProperties>
</file>